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432B" w:rsidR="00DC432B" w:rsidP="00230CED" w:rsidRDefault="00DC432B" w14:paraId="16DA667A" w14:textId="77777777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EXPRESSION OF INTEREST FORM</w:t>
      </w:r>
    </w:p>
    <w:p w:rsidRPr="003C7AE8" w:rsidR="003C7AE8" w:rsidP="00230CED" w:rsidRDefault="003C7AE8" w14:paraId="02FE8E31" w14:textId="77777777">
      <w:pPr>
        <w:spacing w:line="240" w:lineRule="auto"/>
        <w:jc w:val="center"/>
        <w:rPr>
          <w:rFonts w:ascii="Arial Narrow" w:hAnsi="Arial Narrow"/>
          <w:sz w:val="22"/>
          <w:szCs w:val="22"/>
          <w:lang w:val="en-BE"/>
        </w:rPr>
      </w:pPr>
      <w:r w:rsidRPr="003C7AE8">
        <w:rPr>
          <w:rFonts w:ascii="Arial Narrow" w:hAnsi="Arial Narrow"/>
          <w:sz w:val="22"/>
          <w:szCs w:val="22"/>
          <w:lang w:val="en-BE"/>
        </w:rPr>
        <w:t>END FGM EU Peer Learning Exchanges Programme 2026</w:t>
      </w:r>
    </w:p>
    <w:p w:rsidRPr="003C7AE8" w:rsidR="003C7AE8" w:rsidP="0F3E2922" w:rsidRDefault="003C7AE8" w14:paraId="7AA19E80" w14:textId="53380B91">
      <w:pPr>
        <w:spacing w:line="240" w:lineRule="auto"/>
        <w:jc w:val="center"/>
        <w:rPr>
          <w:rFonts w:ascii="Arial Narrow" w:hAnsi="Arial Narrow"/>
          <w:sz w:val="22"/>
          <w:szCs w:val="22"/>
          <w:lang w:val="en-US"/>
        </w:rPr>
      </w:pPr>
      <w:r w:rsidRPr="0F3E2922" w:rsidR="003C7AE8">
        <w:rPr>
          <w:rFonts w:ascii="Arial Narrow" w:hAnsi="Arial Narrow"/>
          <w:sz w:val="22"/>
          <w:szCs w:val="22"/>
          <w:lang w:val="en-US"/>
        </w:rPr>
        <w:t xml:space="preserve">Building </w:t>
      </w:r>
      <w:r w:rsidRPr="0F3E2922" w:rsidR="258086C9">
        <w:rPr>
          <w:rFonts w:ascii="Arial Narrow" w:hAnsi="Arial Narrow"/>
          <w:sz w:val="22"/>
          <w:szCs w:val="22"/>
          <w:lang w:val="en-US"/>
        </w:rPr>
        <w:t>o</w:t>
      </w:r>
      <w:r w:rsidRPr="0F3E2922" w:rsidR="003C7AE8">
        <w:rPr>
          <w:rFonts w:ascii="Arial Narrow" w:hAnsi="Arial Narrow"/>
          <w:sz w:val="22"/>
          <w:szCs w:val="22"/>
          <w:lang w:val="en-US"/>
        </w:rPr>
        <w:t>rganisational</w:t>
      </w:r>
      <w:r w:rsidRPr="0F3E2922" w:rsidR="003C7AE8">
        <w:rPr>
          <w:rFonts w:ascii="Arial Narrow" w:hAnsi="Arial Narrow"/>
          <w:sz w:val="22"/>
          <w:szCs w:val="22"/>
          <w:lang w:val="en-US"/>
        </w:rPr>
        <w:t xml:space="preserve"> </w:t>
      </w:r>
      <w:r w:rsidRPr="0F3E2922" w:rsidR="199AA509">
        <w:rPr>
          <w:rFonts w:ascii="Arial Narrow" w:hAnsi="Arial Narrow"/>
          <w:sz w:val="22"/>
          <w:szCs w:val="22"/>
          <w:lang w:val="en-US"/>
        </w:rPr>
        <w:t>r</w:t>
      </w:r>
      <w:r w:rsidRPr="0F3E2922" w:rsidR="003C7AE8">
        <w:rPr>
          <w:rFonts w:ascii="Arial Narrow" w:hAnsi="Arial Narrow"/>
          <w:sz w:val="22"/>
          <w:szCs w:val="22"/>
          <w:lang w:val="en-US"/>
        </w:rPr>
        <w:t xml:space="preserve">esilience </w:t>
      </w:r>
      <w:r w:rsidRPr="0F3E2922" w:rsidR="0F9872F9">
        <w:rPr>
          <w:rFonts w:ascii="Arial Narrow" w:hAnsi="Arial Narrow"/>
          <w:sz w:val="22"/>
          <w:szCs w:val="22"/>
          <w:lang w:val="en-US"/>
        </w:rPr>
        <w:t>t</w:t>
      </w:r>
      <w:r w:rsidRPr="0F3E2922" w:rsidR="003C7AE8">
        <w:rPr>
          <w:rFonts w:ascii="Arial Narrow" w:hAnsi="Arial Narrow"/>
          <w:sz w:val="22"/>
          <w:szCs w:val="22"/>
          <w:lang w:val="en-US"/>
        </w:rPr>
        <w:t>hrough Feminist, Peer-to-Peer Learning</w:t>
      </w:r>
    </w:p>
    <w:p w:rsidR="00230CED" w:rsidP="00230CED" w:rsidRDefault="00230CED" w14:paraId="3B6F2CEF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</w:p>
    <w:p w:rsidRPr="003C7AE8" w:rsidR="003C7AE8" w:rsidP="00230CED" w:rsidRDefault="003C7AE8" w14:paraId="6675BC1B" w14:textId="2ED84F83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3C7AE8">
        <w:rPr>
          <w:rFonts w:ascii="Arial Narrow" w:hAnsi="Arial Narrow"/>
          <w:sz w:val="22"/>
          <w:szCs w:val="22"/>
          <w:lang w:val="en-BE"/>
        </w:rPr>
        <w:t xml:space="preserve">The End FGM European Network is </w:t>
      </w:r>
      <w:r w:rsidRPr="003C7AE8">
        <w:rPr>
          <w:rFonts w:ascii="Arial Narrow" w:hAnsi="Arial Narrow"/>
          <w:b/>
          <w:bCs/>
          <w:sz w:val="22"/>
          <w:szCs w:val="22"/>
          <w:lang w:val="en-BE"/>
        </w:rPr>
        <w:t>relaunching the Peer Learning Exchanges Programme</w:t>
      </w:r>
      <w:r w:rsidRPr="003C7AE8">
        <w:rPr>
          <w:rFonts w:ascii="Arial Narrow" w:hAnsi="Arial Narrow"/>
          <w:sz w:val="22"/>
          <w:szCs w:val="22"/>
          <w:lang w:val="en-BE"/>
        </w:rPr>
        <w:t xml:space="preserve"> (formerly the Membership Twinning Programme) for 2026-2028. </w:t>
      </w:r>
      <w:r w:rsidRPr="003C7AE8">
        <w:rPr>
          <w:rFonts w:ascii="Arial Narrow" w:hAnsi="Arial Narrow"/>
          <w:b/>
          <w:bCs/>
          <w:sz w:val="22"/>
          <w:szCs w:val="22"/>
          <w:lang w:val="en-BE"/>
        </w:rPr>
        <w:t>This is your opportunity to learn from fellow members, share your expertise, and strengthen your organisation's capacity</w:t>
      </w:r>
      <w:r w:rsidRPr="00230CED" w:rsidR="00685F88">
        <w:rPr>
          <w:rFonts w:ascii="Arial Narrow" w:hAnsi="Arial Narrow"/>
          <w:b/>
          <w:bCs/>
          <w:sz w:val="22"/>
          <w:szCs w:val="22"/>
          <w:lang w:val="en-BE"/>
        </w:rPr>
        <w:t xml:space="preserve"> </w:t>
      </w:r>
      <w:r w:rsidRPr="003C7AE8">
        <w:rPr>
          <w:rFonts w:ascii="Arial Narrow" w:hAnsi="Arial Narrow"/>
          <w:b/>
          <w:bCs/>
          <w:sz w:val="22"/>
          <w:szCs w:val="22"/>
          <w:lang w:val="en-BE"/>
        </w:rPr>
        <w:t>all while building solidarity across our movement.</w:t>
      </w:r>
    </w:p>
    <w:p w:rsidRPr="003C7AE8" w:rsidR="003C7AE8" w:rsidP="00230CED" w:rsidRDefault="003C7AE8" w14:paraId="4DBE3EE9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3C7AE8">
        <w:rPr>
          <w:rFonts w:ascii="Arial Narrow" w:hAnsi="Arial Narrow"/>
          <w:sz w:val="22"/>
          <w:szCs w:val="22"/>
          <w:lang w:val="en-BE"/>
        </w:rPr>
        <w:t xml:space="preserve">Following repeated requests from members for structured peer-to-peer learning opportunities, and thanks to new three-year grant support, we are bringing back this initiative with </w:t>
      </w:r>
      <w:r w:rsidRPr="003C7AE8">
        <w:rPr>
          <w:rFonts w:ascii="Arial Narrow" w:hAnsi="Arial Narrow"/>
          <w:b/>
          <w:bCs/>
          <w:sz w:val="22"/>
          <w:szCs w:val="22"/>
          <w:lang w:val="en-BE"/>
        </w:rPr>
        <w:t>enhanced design, clearer accountability, and stronger integration with our network-wide capacity-building efforts.</w:t>
      </w:r>
    </w:p>
    <w:p w:rsidRPr="003C7AE8" w:rsidR="003C7AE8" w:rsidP="0F3E2922" w:rsidRDefault="003C7AE8" w14:paraId="16804817" w14:textId="0F1E9C3A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F3E2922" w:rsidR="003C7AE8">
        <w:rPr>
          <w:rFonts w:ascii="Arial Narrow" w:hAnsi="Arial Narrow"/>
          <w:b w:val="1"/>
          <w:bCs w:val="1"/>
          <w:sz w:val="22"/>
          <w:szCs w:val="22"/>
          <w:lang w:val="en-US"/>
        </w:rPr>
        <w:t>We invite all Full and Associate Members to apply for Year 1 (2026). Four exchanges will be funded.</w:t>
      </w:r>
    </w:p>
    <w:p w:rsidRPr="00230CED" w:rsidR="003C7AE8" w:rsidP="00230CED" w:rsidRDefault="003C7AE8" w14:paraId="792CC91E" w14:textId="69546A0F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2026).</w:t>
      </w:r>
    </w:p>
    <w:p w:rsidRPr="00230CED" w:rsidR="003C7AE8" w:rsidP="00230CED" w:rsidRDefault="003C7AE8" w14:paraId="462C88BF" w14:textId="0182AFDC">
      <w:pPr>
        <w:spacing w:line="240" w:lineRule="auto"/>
        <w:rPr>
          <w:rFonts w:ascii="Arial Narrow" w:hAnsi="Arial Narrow"/>
          <w:i/>
          <w:iCs/>
          <w:sz w:val="22"/>
          <w:szCs w:val="22"/>
        </w:rPr>
      </w:pPr>
      <w:r w:rsidRPr="00230CED">
        <w:rPr>
          <w:rFonts w:ascii="Arial Narrow" w:hAnsi="Arial Narrow"/>
          <w:i/>
          <w:iCs/>
          <w:sz w:val="22"/>
          <w:szCs w:val="22"/>
        </w:rPr>
        <w:t>How to Apply</w:t>
      </w:r>
      <w:r w:rsidRPr="00230CED">
        <w:rPr>
          <w:rFonts w:ascii="Arial Narrow" w:hAnsi="Arial Narrow"/>
          <w:i/>
          <w:iCs/>
          <w:sz w:val="22"/>
          <w:szCs w:val="22"/>
        </w:rPr>
        <w:t>?</w:t>
      </w:r>
    </w:p>
    <w:p w:rsidRPr="00230CED" w:rsidR="003C7AE8" w:rsidP="00230CED" w:rsidRDefault="003C7AE8" w14:paraId="3586E32D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Members interested in participating should:</w:t>
      </w:r>
    </w:p>
    <w:p w:rsidRPr="00230CED" w:rsidR="003C7AE8" w:rsidP="00230CED" w:rsidRDefault="003C7AE8" w14:paraId="12C5FC62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•</w:t>
      </w:r>
      <w:r w:rsidRPr="00230CED">
        <w:rPr>
          <w:rFonts w:ascii="Arial Narrow" w:hAnsi="Arial Narrow"/>
          <w:sz w:val="22"/>
          <w:szCs w:val="22"/>
        </w:rPr>
        <w:tab/>
      </w:r>
      <w:r w:rsidRPr="00230CED">
        <w:rPr>
          <w:rFonts w:ascii="Arial Narrow" w:hAnsi="Arial Narrow"/>
          <w:sz w:val="22"/>
          <w:szCs w:val="22"/>
        </w:rPr>
        <w:t>Indicate skills and capacities they wish to acquire.</w:t>
      </w:r>
    </w:p>
    <w:p w:rsidRPr="00230CED" w:rsidR="003C7AE8" w:rsidP="00230CED" w:rsidRDefault="003C7AE8" w14:paraId="506FF692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•</w:t>
      </w:r>
      <w:r w:rsidRPr="00230CED">
        <w:rPr>
          <w:rFonts w:ascii="Arial Narrow" w:hAnsi="Arial Narrow"/>
          <w:sz w:val="22"/>
          <w:szCs w:val="22"/>
        </w:rPr>
        <w:tab/>
      </w:r>
      <w:r w:rsidRPr="00230CED">
        <w:rPr>
          <w:rFonts w:ascii="Arial Narrow" w:hAnsi="Arial Narrow"/>
          <w:sz w:val="22"/>
          <w:szCs w:val="22"/>
        </w:rPr>
        <w:t>Indicate skills and capacities they can offer to peers.</w:t>
      </w:r>
    </w:p>
    <w:p w:rsidRPr="00230CED" w:rsidR="003C7AE8" w:rsidP="00230CED" w:rsidRDefault="003C7AE8" w14:paraId="72531701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•</w:t>
      </w:r>
      <w:r w:rsidRPr="00230CED">
        <w:rPr>
          <w:rFonts w:ascii="Arial Narrow" w:hAnsi="Arial Narrow"/>
          <w:sz w:val="22"/>
          <w:szCs w:val="22"/>
        </w:rPr>
        <w:tab/>
      </w:r>
      <w:r w:rsidRPr="00230CED">
        <w:rPr>
          <w:rFonts w:ascii="Arial Narrow" w:hAnsi="Arial Narrow"/>
          <w:sz w:val="22"/>
          <w:szCs w:val="22"/>
        </w:rPr>
        <w:t>List up to 3 members they would prefer to be paired with.</w:t>
      </w:r>
    </w:p>
    <w:p w:rsidRPr="00230CED" w:rsidR="003C7AE8" w:rsidP="0F3E2922" w:rsidRDefault="003C7AE8" w14:paraId="78A664A4" w14:textId="4C263C4D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F3E2922" w:rsidR="003C7AE8">
        <w:rPr>
          <w:rFonts w:ascii="Arial Narrow" w:hAnsi="Arial Narrow"/>
          <w:sz w:val="22"/>
          <w:szCs w:val="22"/>
          <w:lang w:val="en-US"/>
        </w:rPr>
        <w:t xml:space="preserve">This information will enable END </w:t>
      </w:r>
      <w:r w:rsidRPr="0F3E2922" w:rsidR="003C7AE8">
        <w:rPr>
          <w:rFonts w:ascii="Arial Narrow" w:hAnsi="Arial Narrow"/>
          <w:sz w:val="22"/>
          <w:szCs w:val="22"/>
          <w:lang w:val="en-US"/>
        </w:rPr>
        <w:t>FGM’s</w:t>
      </w:r>
      <w:r w:rsidRPr="0F3E2922" w:rsidR="003C7AE8">
        <w:rPr>
          <w:rFonts w:ascii="Arial Narrow" w:hAnsi="Arial Narrow"/>
          <w:sz w:val="22"/>
          <w:szCs w:val="22"/>
          <w:lang w:val="en-US"/>
        </w:rPr>
        <w:t xml:space="preserve"> Secretariat to match members effectively based on complementary needs and </w:t>
      </w:r>
      <w:r w:rsidRPr="0F3E2922" w:rsidR="003C7AE8">
        <w:rPr>
          <w:rFonts w:ascii="Arial Narrow" w:hAnsi="Arial Narrow"/>
          <w:sz w:val="22"/>
          <w:szCs w:val="22"/>
          <w:lang w:val="en-US"/>
        </w:rPr>
        <w:t>expertise</w:t>
      </w:r>
      <w:r w:rsidRPr="0F3E2922" w:rsidR="003C7AE8">
        <w:rPr>
          <w:rFonts w:ascii="Arial Narrow" w:hAnsi="Arial Narrow"/>
          <w:sz w:val="22"/>
          <w:szCs w:val="22"/>
          <w:lang w:val="en-US"/>
        </w:rPr>
        <w:t xml:space="preserve">. </w:t>
      </w:r>
    </w:p>
    <w:p w:rsidR="00DC432B" w:rsidP="00230CED" w:rsidRDefault="00DC432B" w14:paraId="77E370B9" w14:textId="77777777">
      <w:pPr>
        <w:pBdr>
          <w:bottom w:val="single" w:color="auto" w:sz="6" w:space="1"/>
        </w:pBdr>
        <w:spacing w:line="240" w:lineRule="auto"/>
        <w:rPr>
          <w:rFonts w:ascii="Arial Narrow" w:hAnsi="Arial Narrow"/>
          <w:sz w:val="22"/>
          <w:szCs w:val="22"/>
        </w:rPr>
      </w:pPr>
    </w:p>
    <w:p w:rsidRPr="00230CED" w:rsidR="00230CED" w:rsidP="00230CED" w:rsidRDefault="00230CED" w14:paraId="000DDCB2" w14:textId="77777777">
      <w:pPr>
        <w:spacing w:line="240" w:lineRule="auto"/>
        <w:rPr>
          <w:rFonts w:ascii="Arial Narrow" w:hAnsi="Arial Narrow"/>
          <w:sz w:val="22"/>
          <w:szCs w:val="22"/>
        </w:rPr>
      </w:pPr>
    </w:p>
    <w:p w:rsidRPr="00DC432B" w:rsidR="00DC432B" w:rsidP="00230CED" w:rsidRDefault="00DC432B" w14:paraId="61CD8D9E" w14:textId="77777777">
      <w:pPr>
        <w:spacing w:line="240" w:lineRule="auto"/>
        <w:rPr>
          <w:rFonts w:ascii="Arial Narrow" w:hAnsi="Arial Narrow"/>
          <w:b/>
          <w:bCs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SECTION 1: ORGANISATION DETAILS</w:t>
      </w:r>
    </w:p>
    <w:p w:rsidR="00DC432B" w:rsidP="7AB1396B" w:rsidRDefault="00DC432B" w14:paraId="05A0CC1B" w14:textId="53666587">
      <w:pPr>
        <w:spacing w:line="240" w:lineRule="auto"/>
        <w:rPr>
          <w:rFonts w:ascii="Arial Narrow" w:hAnsi="Arial Narrow"/>
          <w:b w:val="1"/>
          <w:bCs w:val="1"/>
          <w:sz w:val="22"/>
          <w:szCs w:val="22"/>
          <w:lang w:val="en-US"/>
        </w:rPr>
      </w:pPr>
      <w:r w:rsidRPr="7AB1396B" w:rsidR="00DC432B">
        <w:rPr>
          <w:rFonts w:ascii="Arial Narrow" w:hAnsi="Arial Narrow"/>
          <w:b w:val="1"/>
          <w:bCs w:val="1"/>
          <w:sz w:val="22"/>
          <w:szCs w:val="22"/>
          <w:lang w:val="en-US"/>
        </w:rPr>
        <w:t xml:space="preserve">1.1 </w:t>
      </w:r>
      <w:r w:rsidRPr="7AB1396B" w:rsidR="00DC432B">
        <w:rPr>
          <w:rFonts w:ascii="Arial Narrow" w:hAnsi="Arial Narrow"/>
          <w:b w:val="1"/>
          <w:bCs w:val="1"/>
          <w:sz w:val="22"/>
          <w:szCs w:val="22"/>
          <w:lang w:val="en-US"/>
        </w:rPr>
        <w:t>Organisation</w:t>
      </w:r>
      <w:r w:rsidRPr="7AB1396B" w:rsidR="00DC432B">
        <w:rPr>
          <w:rFonts w:ascii="Arial Narrow" w:hAnsi="Arial Narrow"/>
          <w:b w:val="1"/>
          <w:bCs w:val="1"/>
          <w:sz w:val="22"/>
          <w:szCs w:val="22"/>
          <w:lang w:val="en-US"/>
        </w:rPr>
        <w:t xml:space="preserve"> Name:</w:t>
      </w:r>
      <w:r w:rsidRPr="7AB1396B" w:rsidR="70E4BD54">
        <w:rPr>
          <w:rFonts w:ascii="Arial Narrow" w:hAnsi="Arial Narrow"/>
          <w:b w:val="1"/>
          <w:bCs w:val="1"/>
          <w:sz w:val="22"/>
          <w:szCs w:val="22"/>
          <w:lang w:val="en-US"/>
        </w:rPr>
        <w:t>-</w:t>
      </w:r>
    </w:p>
    <w:p w:rsidRPr="00DC432B" w:rsidR="00DC432B" w:rsidP="00230CED" w:rsidRDefault="00DC432B" w14:paraId="499C5AB8" w14:textId="440419E4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839DAB6">
          <v:rect id="_x0000_i1268" style="width:0;height:1.5pt" o:hr="t" o:hrstd="t" o:hralign="center" fillcolor="#a0a0a0" stroked="f"/>
        </w:pic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1.2 Country:</w:t>
      </w:r>
    </w:p>
    <w:p w:rsidRPr="00DC432B" w:rsidR="00DC432B" w:rsidP="00230CED" w:rsidRDefault="00DC432B" w14:paraId="0E512F52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6E885ACC">
          <v:rect id="_x0000_i1026" style="width:0;height:1.5pt" o:hr="t" o:hrstd="t" o:hralign="center" fillcolor="#a0a0a0" stroked="f"/>
        </w:pict>
      </w:r>
    </w:p>
    <w:p w:rsidRPr="00DC432B" w:rsidR="00DC432B" w:rsidP="00230CED" w:rsidRDefault="00DC432B" w14:paraId="5B911489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1.3 Type of Membership: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Full Member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Associate Member</w:t>
      </w:r>
    </w:p>
    <w:p w:rsidRPr="00DC432B" w:rsidR="00DC432B" w:rsidP="00230CED" w:rsidRDefault="00DC432B" w14:paraId="67CDAB00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1.4 Main Contact Person: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Name: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Role/Title: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Email: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Phone (with country code):</w:t>
      </w:r>
    </w:p>
    <w:p w:rsidR="00DC432B" w:rsidP="0F3E2922" w:rsidRDefault="00DC432B" w14:paraId="2CF411CE" w14:textId="3D992829">
      <w:pPr>
        <w:spacing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0F3E2922" w:rsidR="00DC432B">
        <w:rPr>
          <w:rFonts w:ascii="Arial Narrow" w:hAnsi="Arial Narrow"/>
          <w:b w:val="1"/>
          <w:bCs w:val="1"/>
          <w:sz w:val="22"/>
          <w:szCs w:val="22"/>
          <w:lang w:val="en-US"/>
        </w:rPr>
        <w:t xml:space="preserve">1.5 Does your </w:t>
      </w:r>
      <w:r w:rsidRPr="0F3E2922" w:rsidR="00DC432B">
        <w:rPr>
          <w:rFonts w:ascii="Arial Narrow" w:hAnsi="Arial Narrow"/>
          <w:b w:val="1"/>
          <w:bCs w:val="1"/>
          <w:sz w:val="22"/>
          <w:szCs w:val="22"/>
          <w:lang w:val="en-US"/>
        </w:rPr>
        <w:t>organisation</w:t>
      </w:r>
      <w:r w:rsidRPr="0F3E2922" w:rsidR="00DC432B">
        <w:rPr>
          <w:rFonts w:ascii="Arial Narrow" w:hAnsi="Arial Narrow"/>
          <w:b w:val="1"/>
          <w:bCs w:val="1"/>
          <w:sz w:val="22"/>
          <w:szCs w:val="22"/>
          <w:lang w:val="en-US"/>
        </w:rPr>
        <w:t xml:space="preserve"> identify as:</w:t>
      </w:r>
      <w:r w:rsidRPr="0F3E2922" w:rsidR="00DC432B">
        <w:rPr>
          <w:rFonts w:ascii="Arial Narrow" w:hAnsi="Arial Narrow"/>
          <w:sz w:val="22"/>
          <w:szCs w:val="22"/>
          <w:lang w:val="en-US"/>
        </w:rPr>
        <w:t xml:space="preserve"> </w:t>
      </w:r>
      <w:r w:rsidRPr="0F3E2922" w:rsidR="00DC432B">
        <w:rPr>
          <w:rFonts w:ascii="Arial Narrow" w:hAnsi="Arial Narrow"/>
          <w:i w:val="1"/>
          <w:iCs w:val="1"/>
          <w:sz w:val="22"/>
          <w:szCs w:val="22"/>
          <w:lang w:val="en-US"/>
        </w:rPr>
        <w:t>(Select all that apply)</w:t>
      </w:r>
      <w:r>
        <w:br/>
      </w:r>
      <w:r w:rsidRPr="0F3E2922" w:rsidR="00DC432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F3E2922" w:rsidR="0D166E4B">
        <w:rPr>
          <w:rFonts w:ascii="Segoe UI Symbol" w:hAnsi="Segoe UI Symbol" w:cs="Segoe UI Symbol"/>
          <w:sz w:val="22"/>
          <w:szCs w:val="22"/>
          <w:lang w:val="en-US"/>
        </w:rPr>
        <w:t xml:space="preserve"> 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National NGO</w:t>
      </w:r>
    </w:p>
    <w:p w:rsidR="0D166E4B" w:rsidP="0F3E2922" w:rsidRDefault="0D166E4B" w14:paraId="36ECF535" w14:textId="0CC68618">
      <w:pPr>
        <w:pStyle w:val="Normal"/>
        <w:spacing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0F3E2922" w:rsidR="0D166E4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International NGO</w:t>
      </w:r>
    </w:p>
    <w:p w:rsidR="0D166E4B" w:rsidP="0F3E2922" w:rsidRDefault="0D166E4B" w14:paraId="169D496D" w14:textId="6D3C288C">
      <w:pPr>
        <w:pStyle w:val="Normal"/>
        <w:spacing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0F3E2922" w:rsidR="0D166E4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Community Based 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Organisation</w:t>
      </w:r>
    </w:p>
    <w:p w:rsidR="0D166E4B" w:rsidP="0F3E2922" w:rsidRDefault="0D166E4B" w14:paraId="5E1322D5" w14:textId="5C616258">
      <w:pPr>
        <w:pStyle w:val="Normal"/>
        <w:spacing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0F3E2922" w:rsidR="0D166E4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Alliance</w:t>
      </w:r>
    </w:p>
    <w:p w:rsidR="0D166E4B" w:rsidP="0F3E2922" w:rsidRDefault="0D166E4B" w14:paraId="5243EE5F" w14:textId="3DA20748">
      <w:pPr>
        <w:pStyle w:val="Normal"/>
        <w:spacing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0F3E2922" w:rsidR="0D166E4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Coalition</w:t>
      </w:r>
    </w:p>
    <w:p w:rsidR="0D166E4B" w:rsidP="0F3E2922" w:rsidRDefault="0D166E4B" w14:paraId="4F3009C8" w14:textId="0BD703A2">
      <w:pPr>
        <w:pStyle w:val="Normal"/>
        <w:spacing w:line="240" w:lineRule="auto"/>
        <w:rPr>
          <w:rFonts w:ascii="Segoe UI Symbol" w:hAnsi="Segoe UI Symbol" w:eastAsia="Aptos" w:cs="Segoe UI Symbo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0F3E2922" w:rsidR="0D166E4B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Network or umbrella </w:t>
      </w:r>
      <w:r w:rsidRPr="0F3E2922" w:rsidR="0D166E4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organisatio</w:t>
      </w:r>
      <w:r w:rsidRPr="0F3E2922" w:rsidR="0D166E4B">
        <w:rPr>
          <w:rFonts w:ascii="Segoe UI Symbol" w:hAnsi="Segoe UI Symbol" w:eastAsia="Aptos" w:cs="Segoe UI Symbo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n</w:t>
      </w:r>
    </w:p>
    <w:p w:rsidR="0F3E2922" w:rsidP="0F3E2922" w:rsidRDefault="0F3E2922" w14:paraId="37B4E4B9" w14:textId="3FDE37CD">
      <w:pPr>
        <w:pStyle w:val="Normal"/>
        <w:spacing w:line="240" w:lineRule="auto"/>
        <w:rPr>
          <w:rFonts w:ascii="Segoe UI Symbol" w:hAnsi="Segoe UI Symbol" w:cs="Segoe UI Symbol"/>
          <w:sz w:val="22"/>
          <w:szCs w:val="22"/>
          <w:lang w:val="en-US"/>
        </w:rPr>
      </w:pPr>
    </w:p>
    <w:p w:rsidRPr="00DC432B" w:rsidR="00DC432B" w:rsidP="00230CED" w:rsidRDefault="00DC432B" w14:paraId="0527A7B2" w14:textId="6C481D11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SECTION 2: SKILLS &amp; CAPACITIES YOU CAN OFFER TO OTHER MEMBERS</w:t>
      </w:r>
    </w:p>
    <w:p w:rsidRPr="00DC432B" w:rsidR="00DC432B" w:rsidP="00230CED" w:rsidRDefault="00DC432B" w14:paraId="5D58FF99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Please list up to 3 specific skills, expertise, or good practices your organisation can share with peers.</w:t>
      </w:r>
    </w:p>
    <w:p w:rsidRPr="00DC432B" w:rsidR="00DC432B" w:rsidP="00230CED" w:rsidRDefault="00DC432B" w14:paraId="3A5289AB" w14:textId="3D6B1145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Segoe UI Emoji" w:hAnsi="Segoe UI Emoji" w:cs="Segoe UI Emoji"/>
          <w:sz w:val="22"/>
          <w:szCs w:val="22"/>
          <w:lang w:val="en-BE"/>
        </w:rPr>
        <w:t>💡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TIP: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Be concrete! Instead of "advocacy," say "developing evidence-based policy briefs" or "building coalitions with diaspora associations." Think about what you do well that others </w:t>
      </w:r>
      <w:r w:rsidRPr="00230CED">
        <w:rPr>
          <w:rFonts w:ascii="Arial Narrow" w:hAnsi="Arial Narrow"/>
          <w:sz w:val="22"/>
          <w:szCs w:val="22"/>
          <w:lang w:val="en-BE"/>
        </w:rPr>
        <w:t xml:space="preserve">can learn </w:t>
      </w:r>
      <w:r w:rsidRPr="00DC432B">
        <w:rPr>
          <w:rFonts w:ascii="Arial Narrow" w:hAnsi="Arial Narrow"/>
          <w:sz w:val="22"/>
          <w:szCs w:val="22"/>
          <w:lang w:val="en-BE"/>
        </w:rPr>
        <w:t>with.</w:t>
      </w:r>
    </w:p>
    <w:p w:rsidRPr="00DC432B" w:rsidR="00DC432B" w:rsidP="00230CED" w:rsidRDefault="00DC432B" w14:paraId="0B782CFB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2.1 Skill/Expertise #1 You Can OFFER:</w:t>
      </w:r>
    </w:p>
    <w:p w:rsidRPr="00DC432B" w:rsidR="00DC432B" w:rsidP="00230CED" w:rsidRDefault="00DC432B" w14:paraId="1C625414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069E9657">
          <v:rect id="_x0000_i1028" style="width:0;height:1.5pt" o:hr="t" o:hrstd="t" o:hralign="center" fillcolor="#a0a0a0" stroked="f"/>
        </w:pict>
      </w:r>
    </w:p>
    <w:p w:rsidRPr="00DC432B" w:rsidR="00DC432B" w:rsidP="00230CED" w:rsidRDefault="00DC432B" w14:paraId="11CAC6FB" w14:textId="43D8ECB5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have you successfully applied this in your work? (1-2 sentences)</w:t>
      </w:r>
    </w:p>
    <w:p w:rsidRPr="00DC432B" w:rsidR="00DC432B" w:rsidP="00230CED" w:rsidRDefault="00DC432B" w14:paraId="2B404435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18747837">
          <v:rect id="_x0000_i1031" style="width:0;height:1.5pt" o:hr="t" o:hrstd="t" o:hralign="center" fillcolor="#a0a0a0" stroked="f"/>
        </w:pict>
      </w:r>
    </w:p>
    <w:p w:rsidRPr="00DC432B" w:rsidR="00DC432B" w:rsidP="00230CED" w:rsidRDefault="00DC432B" w14:paraId="26FA207A" w14:textId="6806D00F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2.2 Skill/Expertise #2 You Can OFFER:</w:t>
      </w:r>
    </w:p>
    <w:p w:rsidRPr="00DC432B" w:rsidR="00DC432B" w:rsidP="280D5DA8" w:rsidRDefault="00DC432B" w14:paraId="55380973" w14:textId="5BC07C03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63C5728">
          <v:rect id="_x0000_i1033" style="width:0;height:1.5pt" o:hr="t" o:hrstd="t" o:hralign="center" fillcolor="#a0a0a0" stroked="f"/>
        </w:pict>
      </w:r>
      <w:r w:rsidRPr="280D5DA8" w:rsidR="34D4A08F">
        <w:rPr>
          <w:rFonts w:ascii="Arial Narrow" w:hAnsi="Arial Narrow"/>
          <w:sz w:val="22"/>
          <w:szCs w:val="22"/>
          <w:lang w:val="en-US"/>
        </w:rPr>
        <w:t>-</w:t>
      </w:r>
    </w:p>
    <w:p w:rsidR="280D5DA8" w:rsidP="280D5DA8" w:rsidRDefault="280D5DA8" w14:paraId="45220986" w14:textId="7D99C072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</w:p>
    <w:p w:rsidRPr="00DC432B" w:rsidR="00DC432B" w:rsidP="00230CED" w:rsidRDefault="00DC432B" w14:paraId="65CF022D" w14:textId="1ADD3005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have you successfully applied this in your work? (1-2 sentences)</w:t>
      </w:r>
    </w:p>
    <w:p w:rsidRPr="00DC432B" w:rsidR="00DC432B" w:rsidP="00230CED" w:rsidRDefault="00DC432B" w14:paraId="51937495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619AC318">
          <v:rect id="_x0000_i1036" style="width:0;height:1.5pt" o:hr="t" o:hrstd="t" o:hralign="center" fillcolor="#a0a0a0" stroked="f"/>
        </w:pict>
      </w:r>
    </w:p>
    <w:p w:rsidRPr="00DC432B" w:rsidR="00DC432B" w:rsidP="00230CED" w:rsidRDefault="00DC432B" w14:paraId="23AFD8AD" w14:textId="263DD6D8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2.3 Skill/Expertise #3 You Can OFFER:</w:t>
      </w:r>
    </w:p>
    <w:p w:rsidRPr="00DC432B" w:rsidR="00DC432B" w:rsidP="4CC44F39" w:rsidRDefault="00DC432B" w14:paraId="2C18200B" w14:textId="441D5C18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4730E3F">
          <v:rect id="_x0000_i1038" style="width:0;height:1.5pt" o:hr="t" o:hrstd="t" o:hralign="center" fillcolor="#a0a0a0" stroked="f"/>
        </w:pict>
      </w:r>
      <w:r w:rsidRPr="4CC44F39" w:rsidR="38041DAB">
        <w:rPr>
          <w:rFonts w:ascii="Arial Narrow" w:hAnsi="Arial Narrow"/>
          <w:sz w:val="22"/>
          <w:szCs w:val="22"/>
          <w:lang w:val="en-US"/>
        </w:rPr>
        <w:t xml:space="preserve">- </w:t>
      </w:r>
    </w:p>
    <w:p w:rsidRPr="00DC432B" w:rsidR="00DC432B" w:rsidP="00230CED" w:rsidRDefault="00DC432B" w14:paraId="49C3D21B" w14:textId="69759761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have you successfully applied this in your work? (1-2 sentences)</w:t>
      </w:r>
    </w:p>
    <w:p w:rsidRPr="00DC432B" w:rsidR="00DC432B" w:rsidP="00230CED" w:rsidRDefault="00DC432B" w14:paraId="78603677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60657047">
          <v:rect id="_x0000_i1041" style="width:0;height:1.5pt" o:hr="t" o:hrstd="t" o:hralign="center" fillcolor="#a0a0a0" stroked="f"/>
        </w:pict>
      </w:r>
    </w:p>
    <w:p w:rsidRPr="00DC432B" w:rsidR="00DC432B" w:rsidP="00230CED" w:rsidRDefault="00DC432B" w14:paraId="0F3D3C2B" w14:textId="756C9558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SECTION 3: SKILLS &amp; CAPACITIES YOU WANT TO ACQUIRE</w:t>
      </w:r>
    </w:p>
    <w:p w:rsidRPr="00DC432B" w:rsidR="00DC432B" w:rsidP="00230CED" w:rsidRDefault="00DC432B" w14:paraId="3B39F7B1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Please list up to 3 specific skills, expertise, or learning areas your organisation wants to strengthen.</w:t>
      </w:r>
    </w:p>
    <w:p w:rsidRPr="00DC432B" w:rsidR="00DC432B" w:rsidP="00230CED" w:rsidRDefault="00DC432B" w14:paraId="39E01260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Segoe UI Emoji" w:hAnsi="Segoe UI Emoji" w:cs="Segoe UI Emoji"/>
          <w:sz w:val="22"/>
          <w:szCs w:val="22"/>
          <w:lang w:val="en-BE"/>
        </w:rPr>
        <w:t>💡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TIP: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Be specific about WHY you need this and HOW it connects to your strategic priorities. Instead of "fundraising," say "developing proposals for private foundations" or "diversifying income beyond government grants."</w:t>
      </w:r>
    </w:p>
    <w:p w:rsidRPr="00DC432B" w:rsidR="00DC432B" w:rsidP="00230CED" w:rsidRDefault="00DC432B" w14:paraId="642DB4E1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3.1 Skill/Expertise #1 You WANT TO ACQUIRE:</w:t>
      </w:r>
    </w:p>
    <w:p w:rsidRPr="00DC432B" w:rsidR="00DC432B" w:rsidP="4CC44F39" w:rsidRDefault="00DC432B" w14:paraId="48810AEF" w14:textId="09C68A3D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F9832D5">
          <v:rect id="_x0000_i1044" style="width:0;height:1.5pt" o:hr="t" o:hrstd="t" o:hralign="center" fillcolor="#a0a0a0" stroked="f"/>
        </w:pict>
      </w:r>
      <w:r w:rsidRPr="4CC44F39" w:rsidR="4FC689CF">
        <w:rPr>
          <w:rFonts w:ascii="Arial Narrow" w:hAnsi="Arial Narrow"/>
          <w:sz w:val="22"/>
          <w:szCs w:val="22"/>
          <w:lang w:val="en-US"/>
        </w:rPr>
        <w:t xml:space="preserve">- </w:t>
      </w:r>
    </w:p>
    <w:p w:rsidRPr="00DC432B" w:rsidR="00DC432B" w:rsidP="00230CED" w:rsidRDefault="00DC432B" w14:paraId="057EF148" w14:textId="6865D741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Why is this critical for your organisation right now? (1-2 sentences)</w:t>
      </w:r>
    </w:p>
    <w:p w:rsidRPr="00DC432B" w:rsidR="00DC432B" w:rsidP="00230CED" w:rsidRDefault="00DC432B" w14:paraId="71FB1CB0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5062598D">
          <v:rect id="_x0000_i1047" style="width:0;height:1.5pt" o:hr="t" o:hrstd="t" o:hralign="center" fillcolor="#a0a0a0" stroked="f"/>
        </w:pict>
      </w:r>
    </w:p>
    <w:p w:rsidRPr="00DC432B" w:rsidR="00DC432B" w:rsidP="00230CED" w:rsidRDefault="00DC432B" w14:paraId="13F12FCC" w14:textId="6313C839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will you apply this learning in your work? (1-2 sentences)</w:t>
      </w:r>
    </w:p>
    <w:p w:rsidRPr="00DC432B" w:rsidR="00DC432B" w:rsidP="00230CED" w:rsidRDefault="00DC432B" w14:paraId="26C36181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22767D66">
          <v:rect id="_x0000_i1049" style="width:0;height:1.5pt" o:hr="t" o:hrstd="t" o:hralign="center" fillcolor="#a0a0a0" stroked="f"/>
        </w:pict>
      </w:r>
    </w:p>
    <w:p w:rsidRPr="00DC432B" w:rsidR="00DC432B" w:rsidP="00230CED" w:rsidRDefault="00DC432B" w14:paraId="464111A3" w14:textId="40393721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3.2 Skill/Expertise #2 You WANT TO ACQUIRE:</w:t>
      </w:r>
    </w:p>
    <w:p w:rsidRPr="00DC432B" w:rsidR="00DC432B" w:rsidP="4CC44F39" w:rsidRDefault="00DC432B" w14:paraId="494E6EA9" w14:textId="5D895C29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6B85BBBA">
          <v:rect id="_x0000_i1051" style="width:0;height:1.5pt" o:hr="t" o:hrstd="t" o:hralign="center" fillcolor="#a0a0a0" stroked="f"/>
        </w:pict>
      </w:r>
      <w:r w:rsidRPr="4CC44F39" w:rsidR="2B038510">
        <w:rPr>
          <w:rFonts w:ascii="Arial Narrow" w:hAnsi="Arial Narrow"/>
          <w:sz w:val="22"/>
          <w:szCs w:val="22"/>
          <w:lang w:val="en-US"/>
        </w:rPr>
        <w:t xml:space="preserve">- </w:t>
      </w:r>
    </w:p>
    <w:p w:rsidRPr="00DC432B" w:rsidR="00DC432B" w:rsidP="00230CED" w:rsidRDefault="00DC432B" w14:paraId="7173E146" w14:textId="3934F89E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Why is this critical for your organisation right now? (1-2 sentences)</w:t>
      </w:r>
    </w:p>
    <w:p w:rsidRPr="00DC432B" w:rsidR="00DC432B" w:rsidP="00230CED" w:rsidRDefault="00DC432B" w14:paraId="05961D90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0F4F45BB">
          <v:rect id="_x0000_i1054" style="width:0;height:1.5pt" o:hr="t" o:hrstd="t" o:hralign="center" fillcolor="#a0a0a0" stroked="f"/>
        </w:pict>
      </w:r>
    </w:p>
    <w:p w:rsidRPr="00DC432B" w:rsidR="00DC432B" w:rsidP="00230CED" w:rsidRDefault="00DC432B" w14:paraId="683A925C" w14:textId="6EE611EB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will you apply this learning in your work? (1-2 sentences)</w:t>
      </w:r>
    </w:p>
    <w:p w:rsidRPr="00DC432B" w:rsidR="00DC432B" w:rsidP="00230CED" w:rsidRDefault="00DC432B" w14:paraId="2A0DCC22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0A46F2EC">
          <v:rect id="_x0000_i1056" style="width:0;height:1.5pt" o:hr="t" o:hrstd="t" o:hralign="center" fillcolor="#a0a0a0" stroked="f"/>
        </w:pict>
      </w:r>
    </w:p>
    <w:p w:rsidRPr="00DC432B" w:rsidR="00DC432B" w:rsidP="00230CED" w:rsidRDefault="00DC432B" w14:paraId="00CB7870" w14:textId="3F043888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3.3 Skill/Expertise #3 You WANT TO ACQUIRE:</w:t>
      </w:r>
    </w:p>
    <w:p w:rsidRPr="00DC432B" w:rsidR="00DC432B" w:rsidP="0F3E2922" w:rsidRDefault="00DC432B" w14:paraId="18D80987" w14:textId="0D679756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21B67287">
          <v:rect id="_x0000_i1058" style="width:0;height:1.5pt" o:hr="t" o:hrstd="t" o:hralign="center" fillcolor="#a0a0a0" stroked="f"/>
        </w:pict>
      </w:r>
      <w:r w:rsidRPr="0F3E2922" w:rsidR="4D92B688">
        <w:rPr>
          <w:rFonts w:ascii="Arial Narrow" w:hAnsi="Arial Narrow"/>
          <w:sz w:val="22"/>
          <w:szCs w:val="22"/>
          <w:lang w:val="en-US"/>
        </w:rPr>
        <w:t>-</w:t>
      </w:r>
    </w:p>
    <w:p w:rsidRPr="00DC432B" w:rsidR="00DC432B" w:rsidP="00230CED" w:rsidRDefault="00DC432B" w14:paraId="66292FC6" w14:textId="457ADCB2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Why is this critical for your organisation right now? (1-2 sentences)</w:t>
      </w:r>
    </w:p>
    <w:p w:rsidRPr="00DC432B" w:rsidR="00DC432B" w:rsidP="00230CED" w:rsidRDefault="00DC432B" w14:paraId="551AB2CE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241AC788">
          <v:rect id="_x0000_i1061" style="width:0;height:1.5pt" o:hr="t" o:hrstd="t" o:hralign="center" fillcolor="#a0a0a0" stroked="f"/>
        </w:pict>
      </w:r>
    </w:p>
    <w:p w:rsidRPr="00DC432B" w:rsidR="00DC432B" w:rsidP="00230CED" w:rsidRDefault="00DC432B" w14:paraId="4F111D7D" w14:textId="3E451963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will you apply this learning in your work? (1-2 sentences)</w:t>
      </w:r>
    </w:p>
    <w:p w:rsidRPr="00DC432B" w:rsidR="00DC432B" w:rsidP="00230CED" w:rsidRDefault="00DC432B" w14:paraId="5EA532EE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7AB99D9E">
          <v:rect id="_x0000_i1063" style="width:0;height:1.5pt" o:hr="t" o:hrstd="t" o:hralign="center" fillcolor="#a0a0a0" stroked="f"/>
        </w:pict>
      </w:r>
    </w:p>
    <w:p w:rsidRPr="00DC432B" w:rsidR="00DC432B" w:rsidP="00230CED" w:rsidRDefault="00DC432B" w14:paraId="2C0F4AD1" w14:textId="3BAB5A8E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SECTION 4: UPCOMING ACTIVITIES (OPTIONAL)</w:t>
      </w:r>
    </w:p>
    <w:p w:rsidRPr="00DC432B" w:rsidR="00DC432B" w:rsidP="00230CED" w:rsidRDefault="00DC432B" w14:paraId="61B609CB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If you have upcoming activities or events (April-September 2026) where your partner organisation could participate and learn, please list up to 3.</w:t>
      </w:r>
    </w:p>
    <w:p w:rsidRPr="00DC432B" w:rsidR="00DC432B" w:rsidP="00230CED" w:rsidRDefault="00DC432B" w14:paraId="1FA290BB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i/>
          <w:iCs/>
          <w:sz w:val="22"/>
          <w:szCs w:val="22"/>
          <w:lang w:val="en-BE"/>
        </w:rPr>
        <w:t>Examples: community workshop, advocacy meeting, youth camp, support group session, staff training</w:t>
      </w:r>
    </w:p>
    <w:p w:rsidRPr="00DC432B" w:rsidR="00DC432B" w:rsidP="00230CED" w:rsidRDefault="00DC432B" w14:paraId="3A97238F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4.1 Activity/Event #1:</w:t>
      </w:r>
    </w:p>
    <w:p w:rsidRPr="00DC432B" w:rsidR="00DC432B" w:rsidP="0F3E2922" w:rsidRDefault="00DC432B" w14:paraId="533C05AE" w14:textId="223CB86E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502548DD">
          <v:rect id="_x0000_i1066" style="width:0;height:1.5pt" o:hr="t" o:hrstd="t" o:hralign="center" fillcolor="#a0a0a0" stroked="f"/>
        </w:pict>
      </w:r>
      <w:r w:rsidRPr="0F3E2922" w:rsidR="07129EC5">
        <w:rPr>
          <w:rFonts w:ascii="Arial Narrow" w:hAnsi="Arial Narrow"/>
          <w:sz w:val="22"/>
          <w:szCs w:val="22"/>
          <w:lang w:val="en-US"/>
        </w:rPr>
        <w:t>-</w:t>
      </w:r>
    </w:p>
    <w:p w:rsidRPr="00DC432B" w:rsidR="00DC432B" w:rsidP="00230CED" w:rsidRDefault="00DC432B" w14:paraId="40B2D128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Date &amp; Location: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could your partner participate/learn?</w:t>
      </w:r>
    </w:p>
    <w:p w:rsidRPr="00DC432B" w:rsidR="00DC432B" w:rsidP="00230CED" w:rsidRDefault="00DC432B" w14:paraId="270EC96B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1691BEE">
          <v:rect id="_x0000_i1067" style="width:0;height:1.5pt" o:hr="t" o:hrstd="t" o:hralign="center" fillcolor="#a0a0a0" stroked="f"/>
        </w:pict>
      </w:r>
    </w:p>
    <w:p w:rsidRPr="00DC432B" w:rsidR="00DC432B" w:rsidP="00230CED" w:rsidRDefault="00DC432B" w14:paraId="7D51D832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4.2 Activity/Event #2:</w:t>
      </w:r>
    </w:p>
    <w:p w:rsidRPr="00DC432B" w:rsidR="00DC432B" w:rsidP="0F3E2922" w:rsidRDefault="00DC432B" w14:paraId="47DFFD8F" w14:textId="50AE7776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78614489">
          <v:rect id="_x0000_i1068" style="width:0;height:1.5pt" o:hr="t" o:hrstd="t" o:hralign="center" fillcolor="#a0a0a0" stroked="f"/>
        </w:pict>
      </w:r>
      <w:r w:rsidRPr="0F3E2922" w:rsidR="176D2F7D">
        <w:rPr>
          <w:rFonts w:ascii="Arial Narrow" w:hAnsi="Arial Narrow"/>
          <w:sz w:val="22"/>
          <w:szCs w:val="22"/>
          <w:lang w:val="en-US"/>
        </w:rPr>
        <w:t>-</w:t>
      </w:r>
    </w:p>
    <w:p w:rsidRPr="00DC432B" w:rsidR="00DC432B" w:rsidP="00230CED" w:rsidRDefault="00DC432B" w14:paraId="770F397A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Date &amp; Location: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could your partner participate/learn?</w:t>
      </w:r>
    </w:p>
    <w:p w:rsidRPr="00DC432B" w:rsidR="00DC432B" w:rsidP="00230CED" w:rsidRDefault="00DC432B" w14:paraId="1E1CF80E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68F3C1F">
          <v:rect id="_x0000_i1069" style="width:0;height:1.5pt" o:hr="t" o:hrstd="t" o:hralign="center" fillcolor="#a0a0a0" stroked="f"/>
        </w:pict>
      </w:r>
    </w:p>
    <w:p w:rsidRPr="00DC432B" w:rsidR="00DC432B" w:rsidP="00230CED" w:rsidRDefault="00DC432B" w14:paraId="5864F8F1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4.3 Activity/Event #3:</w:t>
      </w:r>
    </w:p>
    <w:p w:rsidRPr="00DC432B" w:rsidR="00DC432B" w:rsidP="0F3E2922" w:rsidRDefault="00DC432B" w14:paraId="34AF16CF" w14:textId="2A21193D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000250F3">
          <v:rect id="_x0000_i1070" style="width:0;height:1.5pt" o:hr="t" o:hrstd="t" o:hralign="center" fillcolor="#a0a0a0" stroked="f"/>
        </w:pict>
      </w:r>
      <w:r w:rsidRPr="0F3E2922" w:rsidR="7C0373C9">
        <w:rPr>
          <w:rFonts w:ascii="Arial Narrow" w:hAnsi="Arial Narrow"/>
          <w:sz w:val="22"/>
          <w:szCs w:val="22"/>
          <w:lang w:val="en-US"/>
        </w:rPr>
        <w:t>-</w:t>
      </w:r>
    </w:p>
    <w:p w:rsidRPr="00DC432B" w:rsidR="00DC432B" w:rsidP="00230CED" w:rsidRDefault="00DC432B" w14:paraId="3C0AD433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Date &amp; Location: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could your partner participate/learn?</w:t>
      </w:r>
    </w:p>
    <w:p w:rsidRPr="00DC432B" w:rsidR="00DC432B" w:rsidP="00230CED" w:rsidRDefault="00DC432B" w14:paraId="067B6992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73E82C07">
          <v:rect id="_x0000_i1071" style="width:0;height:1.5pt" o:hr="t" o:hrstd="t" o:hralign="center" fillcolor="#a0a0a0" stroked="f"/>
        </w:pict>
      </w:r>
    </w:p>
    <w:p w:rsidRPr="00DC432B" w:rsidR="00DC432B" w:rsidP="00230CED" w:rsidRDefault="00DC432B" w14:paraId="212464DF" w14:textId="07569A6E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SECTION 5: PREFERRED PARTNER ORGANISATIONS</w:t>
      </w:r>
    </w:p>
    <w:p w:rsidRPr="00DC432B" w:rsidR="00DC432B" w:rsidP="00230CED" w:rsidRDefault="00DC432B" w14:paraId="0C3E8453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Please indicate up to 3 END FGM EU member organisations you would like to be paired with.</w:t>
      </w:r>
    </w:p>
    <w:p w:rsidRPr="00DC432B" w:rsidR="00DC432B" w:rsidP="00230CED" w:rsidRDefault="00DC432B" w14:paraId="5567184D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Segoe UI Emoji" w:hAnsi="Segoe UI Emoji" w:cs="Segoe UI Emoji"/>
          <w:sz w:val="22"/>
          <w:szCs w:val="22"/>
          <w:lang w:val="en-BE"/>
        </w:rPr>
        <w:t>💡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TIP: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Choose organisations whose skills align with what you want to learn AND to whom you can offer valuable expertise in return. Explain WHY you think you'd be a strong match.</w:t>
      </w:r>
    </w:p>
    <w:p w:rsidRPr="00DC432B" w:rsidR="00DC432B" w:rsidP="00230CED" w:rsidRDefault="00DC432B" w14:paraId="6F1C2BFE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5.1 Preferred Partner #1: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Organisation Name:</w:t>
      </w:r>
    </w:p>
    <w:p w:rsidRPr="00DC432B" w:rsidR="00DC432B" w:rsidP="00230CED" w:rsidRDefault="00DC432B" w14:paraId="26D0B04D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09380C9">
          <v:rect id="_x0000_i1073" style="width:0;height:1.5pt" o:hr="t" o:hrstd="t" o:hralign="center" fillcolor="#a0a0a0" stroked="f"/>
        </w:pict>
      </w:r>
    </w:p>
    <w:p w:rsidRPr="00DC432B" w:rsidR="00DC432B" w:rsidP="00230CED" w:rsidRDefault="00DC432B" w14:paraId="2F084BB9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Why this organisation? What makes you a good match? (2-3 sentences)</w:t>
      </w:r>
    </w:p>
    <w:p w:rsidRPr="00DC432B" w:rsidR="00DC432B" w:rsidP="00230CED" w:rsidRDefault="00DC432B" w14:paraId="76016F9A" w14:textId="6351EA02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75C07BC7">
          <v:rect id="_x0000_i1074" style="width:0;height:1.5pt" o:hr="t" o:hrstd="t" o:hralign="center" fillcolor="#a0a0a0" stroked="f"/>
        </w:pic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 xml:space="preserve">5.2 Preferred </w:t>
      </w:r>
      <w:r w:rsidRPr="00230CED">
        <w:rPr>
          <w:rFonts w:ascii="Arial Narrow" w:hAnsi="Arial Narrow"/>
          <w:b/>
          <w:bCs/>
          <w:sz w:val="22"/>
          <w:szCs w:val="22"/>
          <w:lang w:val="en-BE"/>
        </w:rPr>
        <w:t>p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artner #2: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 xml:space="preserve">Organisation </w:t>
      </w:r>
      <w:r w:rsidRPr="00230CED">
        <w:rPr>
          <w:rFonts w:ascii="Arial Narrow" w:hAnsi="Arial Narrow"/>
          <w:b/>
          <w:bCs/>
          <w:sz w:val="22"/>
          <w:szCs w:val="22"/>
          <w:lang w:val="en-BE"/>
        </w:rPr>
        <w:t>n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ame:</w:t>
      </w:r>
    </w:p>
    <w:p w:rsidRPr="00DC432B" w:rsidR="00DC432B" w:rsidP="00230CED" w:rsidRDefault="00DC432B" w14:paraId="30235C6F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6F528FBF">
          <v:rect id="_x0000_i1077" style="width:0;height:1.5pt" o:hr="t" o:hrstd="t" o:hralign="center" fillcolor="#a0a0a0" stroked="f"/>
        </w:pict>
      </w:r>
    </w:p>
    <w:p w:rsidRPr="00DC432B" w:rsidR="00DC432B" w:rsidP="00230CED" w:rsidRDefault="00DC432B" w14:paraId="579DE0F8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Why this organisation? What makes you a good match? (2-3 sentences)</w:t>
      </w:r>
    </w:p>
    <w:p w:rsidRPr="00DC432B" w:rsidR="00DC432B" w:rsidP="00230CED" w:rsidRDefault="00DC432B" w14:paraId="5ECC7158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4D619775">
          <v:rect id="_x0000_i1078" style="width:0;height:1.5pt" o:hr="t" o:hrstd="t" o:hralign="center" fillcolor="#a0a0a0" stroked="f"/>
        </w:pict>
      </w:r>
    </w:p>
    <w:p w:rsidRPr="00DC432B" w:rsidR="00DC432B" w:rsidP="00230CED" w:rsidRDefault="00DC432B" w14:paraId="3E96FB90" w14:textId="2FE35F8F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5.3 Preferred Partner #3: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Organisation Name:</w:t>
      </w:r>
    </w:p>
    <w:p w:rsidRPr="00DC432B" w:rsidR="00DC432B" w:rsidP="00230CED" w:rsidRDefault="00DC432B" w14:paraId="413DA4F2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50706DBA">
          <v:rect id="_x0000_i1081" style="width:0;height:1.5pt" o:hr="t" o:hrstd="t" o:hralign="center" fillcolor="#a0a0a0" stroked="f"/>
        </w:pict>
      </w:r>
    </w:p>
    <w:p w:rsidRPr="00DC432B" w:rsidR="00DC432B" w:rsidP="00230CED" w:rsidRDefault="00DC432B" w14:paraId="74EDA563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Why this organisation? What makes you a good match? (2-3 sentences)</w:t>
      </w:r>
    </w:p>
    <w:p w:rsidRPr="00DC432B" w:rsidR="00DC432B" w:rsidP="00230CED" w:rsidRDefault="00DC432B" w14:paraId="5BEEC01F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sz w:val="22"/>
          <w:szCs w:val="22"/>
          <w:lang w:val="en-BE"/>
        </w:rPr>
        <w:pict w14:anchorId="042E6C0A">
          <v:rect id="_x0000_i1082" style="width:0;height:1.5pt" o:hr="t" o:hrstd="t" o:hralign="center" fillcolor="#a0a0a0" stroked="f"/>
        </w:pict>
      </w:r>
    </w:p>
    <w:p w:rsidRPr="00230CED" w:rsidR="00DC432B" w:rsidP="00230CED" w:rsidRDefault="00DC432B" w14:paraId="1665D334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</w:p>
    <w:p w:rsidRPr="00DC432B" w:rsidR="00DC432B" w:rsidP="00230CED" w:rsidRDefault="00DC432B" w14:paraId="1222AE46" w14:textId="470498C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I am open to alternative pairings suggested by the Selection Committee if complementarity is stronger with other organisations. I understand I will be contacted BEFORE final selection to confirm interest.</w:t>
      </w:r>
    </w:p>
    <w:p w:rsidRPr="00230CED" w:rsidR="00DC432B" w:rsidP="00230CED" w:rsidRDefault="00DC432B" w14:paraId="27A19F70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</w:p>
    <w:p w:rsidRPr="00DC432B" w:rsidR="00DC432B" w:rsidP="00230CED" w:rsidRDefault="00DC432B" w14:paraId="0EFC31FB" w14:textId="681C7AD8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SECTION 6: COMMITMENT TO KNOWLEDGE-SHARING</w:t>
      </w:r>
    </w:p>
    <w:p w:rsidRPr="00DC432B" w:rsidR="00DC432B" w:rsidP="00230CED" w:rsidRDefault="00DC432B" w14:paraId="7C161FD4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How do you plan to share your learnings with the wider END FGM EU network?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i/>
          <w:iCs/>
          <w:sz w:val="22"/>
          <w:szCs w:val="22"/>
          <w:lang w:val="en-BE"/>
        </w:rPr>
        <w:t>(Select at least ONE preferred option)</w:t>
      </w:r>
    </w:p>
    <w:p w:rsidRPr="00DC432B" w:rsidR="00DC432B" w:rsidP="00230CED" w:rsidRDefault="00DC432B" w14:paraId="77D00A50" w14:textId="3EF2332D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Practice Note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(</w:t>
      </w:r>
      <w:proofErr w:type="gramStart"/>
      <w:r w:rsidRPr="00DC432B">
        <w:rPr>
          <w:rFonts w:ascii="Arial Narrow" w:hAnsi="Arial Narrow"/>
          <w:sz w:val="22"/>
          <w:szCs w:val="22"/>
          <w:lang w:val="en-BE"/>
        </w:rPr>
        <w:t>2-4 page</w:t>
      </w:r>
      <w:proofErr w:type="gramEnd"/>
      <w:r w:rsidRPr="00DC432B">
        <w:rPr>
          <w:rFonts w:ascii="Arial Narrow" w:hAnsi="Arial Narrow"/>
          <w:sz w:val="22"/>
          <w:szCs w:val="22"/>
          <w:lang w:val="en-BE"/>
        </w:rPr>
        <w:t xml:space="preserve"> written document for END FGM EU website)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 xml:space="preserve">Webinar </w:t>
      </w:r>
      <w:r w:rsidRPr="00230CED">
        <w:rPr>
          <w:rFonts w:ascii="Arial Narrow" w:hAnsi="Arial Narrow"/>
          <w:b/>
          <w:bCs/>
          <w:sz w:val="22"/>
          <w:szCs w:val="22"/>
          <w:lang w:val="en-BE"/>
        </w:rPr>
        <w:t>p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resentation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(30-45 min presentation to all members)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 xml:space="preserve">Joint Tool or </w:t>
      </w:r>
      <w:r w:rsidRPr="00230CED" w:rsidR="00685F88">
        <w:rPr>
          <w:rFonts w:ascii="Arial Narrow" w:hAnsi="Arial Narrow"/>
          <w:b/>
          <w:bCs/>
          <w:sz w:val="22"/>
          <w:szCs w:val="22"/>
          <w:lang w:val="en-BE"/>
        </w:rPr>
        <w:t>r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esource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(methodology, guide, checklist co-developed with partner)</w:t>
      </w:r>
      <w:r w:rsidRPr="00DC432B">
        <w:rPr>
          <w:rFonts w:ascii="Arial Narrow" w:hAnsi="Arial Narrow"/>
          <w:sz w:val="22"/>
          <w:szCs w:val="22"/>
          <w:lang w:val="en-BE"/>
        </w:rPr>
        <w:br/>
      </w:r>
      <w:r w:rsidRPr="00DC432B">
        <w:rPr>
          <w:rFonts w:ascii="Segoe UI Symbol" w:hAnsi="Segoe UI Symbol" w:cs="Segoe UI Symbol"/>
          <w:sz w:val="22"/>
          <w:szCs w:val="22"/>
          <w:lang w:val="en-BE"/>
        </w:rPr>
        <w:t>☐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</w:t>
      </w: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Other</w:t>
      </w:r>
      <w:r w:rsidRPr="00DC432B">
        <w:rPr>
          <w:rFonts w:ascii="Arial Narrow" w:hAnsi="Arial Narrow"/>
          <w:sz w:val="22"/>
          <w:szCs w:val="22"/>
          <w:lang w:val="en-BE"/>
        </w:rPr>
        <w:t xml:space="preserve"> (please specify): _____________________________</w:t>
      </w:r>
    </w:p>
    <w:p w:rsidRPr="00DC432B" w:rsidR="00DC432B" w:rsidP="00230CED" w:rsidRDefault="00DC432B" w14:paraId="03289A79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DC432B">
        <w:rPr>
          <w:rFonts w:ascii="Arial Narrow" w:hAnsi="Arial Narrow"/>
          <w:b/>
          <w:bCs/>
          <w:sz w:val="22"/>
          <w:szCs w:val="22"/>
          <w:lang w:val="en-BE"/>
        </w:rPr>
        <w:t>What specific topic/learning do you think would be most valuable to share with the network? (1-2 sentences)</w:t>
      </w:r>
    </w:p>
    <w:p w:rsidRPr="00230CED" w:rsidR="003C7AE8" w:rsidP="00230CED" w:rsidRDefault="003C7AE8" w14:paraId="3B5ED71B" w14:textId="5501FC53">
      <w:pPr>
        <w:spacing w:line="240" w:lineRule="auto"/>
        <w:rPr>
          <w:rFonts w:ascii="Arial Narrow" w:hAnsi="Arial Narrow"/>
          <w:sz w:val="22"/>
          <w:szCs w:val="22"/>
        </w:rPr>
      </w:pPr>
    </w:p>
    <w:p w:rsidRPr="00230CED" w:rsidR="003C7AE8" w:rsidP="00230CED" w:rsidRDefault="003C7AE8" w14:paraId="7BA1472F" w14:textId="23765BE5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Commitments:</w:t>
      </w:r>
    </w:p>
    <w:p w:rsidRPr="00230CED" w:rsidR="003C7AE8" w:rsidP="00230CED" w:rsidRDefault="003C7AE8" w14:paraId="7534C723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Segoe UI Symbol" w:hAnsi="Segoe UI Symbol" w:cs="Segoe UI Symbol"/>
          <w:sz w:val="22"/>
          <w:szCs w:val="22"/>
        </w:rPr>
        <w:t>☐</w:t>
      </w:r>
      <w:r w:rsidRPr="00230CED">
        <w:rPr>
          <w:rFonts w:ascii="Arial Narrow" w:hAnsi="Arial Narrow"/>
          <w:sz w:val="22"/>
          <w:szCs w:val="22"/>
        </w:rPr>
        <w:t xml:space="preserve"> Co-design a learning plan with clear objectives and outputs.</w:t>
      </w:r>
    </w:p>
    <w:p w:rsidRPr="00230CED" w:rsidR="003C7AE8" w:rsidP="00230CED" w:rsidRDefault="003C7AE8" w14:paraId="04C88DAB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Segoe UI Symbol" w:hAnsi="Segoe UI Symbol" w:cs="Segoe UI Symbol"/>
          <w:sz w:val="22"/>
          <w:szCs w:val="22"/>
        </w:rPr>
        <w:t>☐</w:t>
      </w:r>
      <w:r w:rsidRPr="00230CED">
        <w:rPr>
          <w:rFonts w:ascii="Arial Narrow" w:hAnsi="Arial Narrow"/>
          <w:sz w:val="22"/>
          <w:szCs w:val="22"/>
        </w:rPr>
        <w:t xml:space="preserve"> Submit reporting and participate in MEL follow-up.</w:t>
      </w:r>
    </w:p>
    <w:p w:rsidR="003C7AE8" w:rsidP="00230CED" w:rsidRDefault="003C7AE8" w14:paraId="1CEF87A7" w14:textId="523AC75B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Segoe UI Symbol" w:hAnsi="Segoe UI Symbol" w:cs="Segoe UI Symbol"/>
          <w:sz w:val="22"/>
          <w:szCs w:val="22"/>
        </w:rPr>
        <w:t>☐</w:t>
      </w:r>
      <w:r w:rsidRPr="00230CED">
        <w:rPr>
          <w:rFonts w:ascii="Arial Narrow" w:hAnsi="Arial Narrow"/>
          <w:sz w:val="22"/>
          <w:szCs w:val="22"/>
        </w:rPr>
        <w:t xml:space="preserve"> Share learning with the wider network through webinars, notes, or </w:t>
      </w:r>
      <w:proofErr w:type="spellStart"/>
      <w:r w:rsidRPr="00230CED" w:rsidR="00685F88">
        <w:rPr>
          <w:rFonts w:ascii="Arial Narrow" w:hAnsi="Arial Narrow"/>
          <w:sz w:val="22"/>
          <w:szCs w:val="22"/>
        </w:rPr>
        <w:t>ressouces</w:t>
      </w:r>
      <w:proofErr w:type="spellEnd"/>
      <w:r w:rsidRPr="00230CED">
        <w:rPr>
          <w:rFonts w:ascii="Arial Narrow" w:hAnsi="Arial Narrow"/>
          <w:sz w:val="22"/>
          <w:szCs w:val="22"/>
        </w:rPr>
        <w:t>.</w:t>
      </w:r>
    </w:p>
    <w:p w:rsidRPr="00230CED" w:rsidR="00230CED" w:rsidP="00230CED" w:rsidRDefault="00230CED" w14:paraId="43CE3799" w14:textId="77777777">
      <w:pPr>
        <w:spacing w:line="240" w:lineRule="auto"/>
        <w:rPr>
          <w:rFonts w:ascii="Arial Narrow" w:hAnsi="Arial Narrow"/>
          <w:sz w:val="22"/>
          <w:szCs w:val="22"/>
        </w:rPr>
      </w:pPr>
    </w:p>
    <w:p w:rsidRPr="00230CED" w:rsidR="003C7AE8" w:rsidP="00230CED" w:rsidRDefault="003C7AE8" w14:paraId="2C33E3CA" w14:textId="77777777">
      <w:pPr>
        <w:spacing w:line="240" w:lineRule="auto"/>
        <w:rPr>
          <w:rFonts w:ascii="Arial Narrow" w:hAnsi="Arial Narrow"/>
          <w:sz w:val="22"/>
          <w:szCs w:val="22"/>
        </w:rPr>
      </w:pPr>
      <w:r w:rsidRPr="00230CED">
        <w:rPr>
          <w:rFonts w:ascii="Arial Narrow" w:hAnsi="Arial Narrow"/>
          <w:sz w:val="22"/>
          <w:szCs w:val="22"/>
        </w:rPr>
        <w:t>Signature: __________________ Date: _______________</w:t>
      </w:r>
    </w:p>
    <w:p w:rsidR="00563F10" w:rsidP="00230CED" w:rsidRDefault="00563F10" w14:paraId="57F04259" w14:textId="77777777">
      <w:pPr>
        <w:spacing w:line="240" w:lineRule="auto"/>
        <w:rPr>
          <w:rFonts w:ascii="Arial Narrow" w:hAnsi="Arial Narrow"/>
          <w:sz w:val="22"/>
          <w:szCs w:val="22"/>
        </w:rPr>
      </w:pPr>
    </w:p>
    <w:p w:rsidRPr="00230CED" w:rsidR="00230CED" w:rsidP="00230CED" w:rsidRDefault="00230CED" w14:paraId="0AFEC16B" w14:textId="77777777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230CED">
        <w:rPr>
          <w:rFonts w:ascii="Arial Narrow" w:hAnsi="Arial Narrow"/>
          <w:sz w:val="22"/>
          <w:szCs w:val="22"/>
          <w:lang w:val="en-US"/>
        </w:rPr>
        <w:t>For questions or support: </w:t>
      </w:r>
      <w:hyperlink w:tgtFrame="_blank" w:history="1" r:id="rId6">
        <w:r w:rsidRPr="00230CED">
          <w:rPr>
            <w:rStyle w:val="Hyperlink"/>
            <w:rFonts w:ascii="Arial Narrow" w:hAnsi="Arial Narrow"/>
            <w:b/>
            <w:bCs/>
            <w:sz w:val="22"/>
            <w:szCs w:val="22"/>
            <w:lang w:val="en-US"/>
          </w:rPr>
          <w:t>abah@endfgm.eu</w:t>
        </w:r>
      </w:hyperlink>
      <w:r w:rsidRPr="00230CED">
        <w:rPr>
          <w:rFonts w:ascii="Arial Narrow" w:hAnsi="Arial Narrow"/>
          <w:sz w:val="22"/>
          <w:szCs w:val="22"/>
          <w:lang w:val="en-BE"/>
        </w:rPr>
        <w:t> </w:t>
      </w:r>
    </w:p>
    <w:p w:rsidRPr="00230CED" w:rsidR="00230CED" w:rsidP="00230CED" w:rsidRDefault="00230CED" w14:paraId="6A4ECBC8" w14:textId="5D044798">
      <w:pPr>
        <w:spacing w:line="240" w:lineRule="auto"/>
        <w:rPr>
          <w:rFonts w:ascii="Arial Narrow" w:hAnsi="Arial Narrow"/>
          <w:sz w:val="22"/>
          <w:szCs w:val="22"/>
          <w:lang w:val="en-BE"/>
        </w:rPr>
      </w:pPr>
      <w:r w:rsidRPr="00230CED">
        <w:rPr>
          <w:rFonts w:ascii="Arial Narrow" w:hAnsi="Arial Narrow"/>
          <w:b/>
          <w:bCs/>
          <w:sz w:val="22"/>
          <w:szCs w:val="22"/>
          <w:lang w:val="en-US"/>
        </w:rPr>
        <w:t>Please fill in this form and send it via email to Aminata </w:t>
      </w:r>
      <w:hyperlink w:tgtFrame="_blank" w:history="1" r:id="rId7">
        <w:r w:rsidRPr="00230CED">
          <w:rPr>
            <w:rStyle w:val="Hyperlink"/>
            <w:rFonts w:ascii="Arial Narrow" w:hAnsi="Arial Narrow"/>
            <w:b/>
            <w:bCs/>
            <w:sz w:val="22"/>
            <w:szCs w:val="22"/>
            <w:lang w:val="en-US"/>
          </w:rPr>
          <w:t>abah@endfgm.eu</w:t>
        </w:r>
      </w:hyperlink>
      <w:r w:rsidRPr="00230CED">
        <w:rPr>
          <w:rFonts w:ascii="Arial Narrow" w:hAnsi="Arial Narrow"/>
          <w:b/>
          <w:bCs/>
          <w:sz w:val="22"/>
          <w:szCs w:val="22"/>
          <w:lang w:val="en-US"/>
        </w:rPr>
        <w:t xml:space="preserve"> by </w:t>
      </w:r>
      <w:r>
        <w:rPr>
          <w:rFonts w:ascii="Arial Narrow" w:hAnsi="Arial Narrow"/>
          <w:b/>
          <w:bCs/>
          <w:sz w:val="22"/>
          <w:szCs w:val="22"/>
          <w:lang w:val="en-US"/>
        </w:rPr>
        <w:t>31</w:t>
      </w:r>
      <w:r w:rsidRPr="00230CED">
        <w:rPr>
          <w:rFonts w:ascii="Arial Narrow" w:hAnsi="Arial Narrow"/>
          <w:b/>
          <w:bCs/>
          <w:sz w:val="22"/>
          <w:szCs w:val="22"/>
          <w:lang w:val="en-US"/>
        </w:rPr>
        <w:t> </w:t>
      </w:r>
      <w:r>
        <w:rPr>
          <w:rFonts w:ascii="Arial Narrow" w:hAnsi="Arial Narrow"/>
          <w:b/>
          <w:bCs/>
          <w:sz w:val="22"/>
          <w:szCs w:val="22"/>
          <w:lang w:val="en-US"/>
        </w:rPr>
        <w:t xml:space="preserve">March </w:t>
      </w:r>
      <w:r w:rsidRPr="00230CED">
        <w:rPr>
          <w:rFonts w:ascii="Arial Narrow" w:hAnsi="Arial Narrow"/>
          <w:b/>
          <w:bCs/>
          <w:sz w:val="22"/>
          <w:szCs w:val="22"/>
          <w:lang w:val="en-US"/>
        </w:rPr>
        <w:t>2026 23:59 CET EOB. </w:t>
      </w:r>
      <w:r w:rsidRPr="00230CED">
        <w:rPr>
          <w:rFonts w:ascii="Arial Narrow" w:hAnsi="Arial Narrow"/>
          <w:sz w:val="22"/>
          <w:szCs w:val="22"/>
          <w:lang w:val="en-BE"/>
        </w:rPr>
        <w:t> </w:t>
      </w:r>
    </w:p>
    <w:p w:rsidRPr="00230CED" w:rsidR="00230CED" w:rsidP="00230CED" w:rsidRDefault="00230CED" w14:paraId="6BECB469" w14:textId="77777777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230CED">
        <w:rPr>
          <w:rFonts w:ascii="Arial Narrow" w:hAnsi="Arial Narrow"/>
          <w:sz w:val="22"/>
          <w:szCs w:val="22"/>
          <w:lang w:val="en-US"/>
        </w:rPr>
        <w:t> </w:t>
      </w:r>
    </w:p>
    <w:p w:rsidRPr="00230CED" w:rsidR="00230CED" w:rsidP="00230CED" w:rsidRDefault="00230CED" w14:paraId="7EEB4DA2" w14:textId="7E01EB48">
      <w:pPr>
        <w:spacing w:line="240" w:lineRule="auto"/>
        <w:rPr>
          <w:rFonts w:ascii="Arial Narrow" w:hAnsi="Arial Narrow"/>
          <w:sz w:val="22"/>
          <w:szCs w:val="22"/>
          <w:lang w:val="en-US"/>
        </w:rPr>
      </w:pPr>
      <w:r w:rsidRPr="00230CED">
        <w:rPr>
          <w:rFonts w:ascii="Arial Narrow" w:hAnsi="Arial Narrow"/>
          <w:sz w:val="22"/>
          <w:szCs w:val="22"/>
          <w:lang w:val="en-US"/>
        </w:rPr>
        <w:t xml:space="preserve">All applications must be sent with the following subject </w:t>
      </w:r>
      <w:proofErr w:type="gramStart"/>
      <w:r w:rsidRPr="00230CED">
        <w:rPr>
          <w:rFonts w:ascii="Arial Narrow" w:hAnsi="Arial Narrow"/>
          <w:sz w:val="22"/>
          <w:szCs w:val="22"/>
          <w:lang w:val="en-US"/>
        </w:rPr>
        <w:t>line</w:t>
      </w:r>
      <w:r w:rsidR="00803C48">
        <w:rPr>
          <w:rFonts w:ascii="Arial Narrow" w:hAnsi="Arial Narrow"/>
          <w:sz w:val="22"/>
          <w:szCs w:val="22"/>
        </w:rPr>
        <w:t xml:space="preserve"> </w:t>
      </w:r>
      <w:r w:rsidRPr="00803C48" w:rsidR="00803C48">
        <w:rPr>
          <w:rFonts w:ascii="Arial Narrow" w:hAnsi="Arial Narrow"/>
          <w:sz w:val="22"/>
          <w:szCs w:val="22"/>
        </w:rPr>
        <w:t>:</w:t>
      </w:r>
      <w:proofErr w:type="gramEnd"/>
      <w:r w:rsidRPr="00803C48" w:rsidR="00803C48">
        <w:rPr>
          <w:rFonts w:ascii="Arial Narrow" w:hAnsi="Arial Narrow"/>
          <w:sz w:val="22"/>
          <w:szCs w:val="22"/>
        </w:rPr>
        <w:t xml:space="preserve"> "Peer Learning Exchanges 2026 - [YOUR ORGANISATION NAME]"</w:t>
      </w:r>
      <w:r w:rsidRPr="00230CED">
        <w:rPr>
          <w:rFonts w:ascii="Arial Narrow" w:hAnsi="Arial Narrow"/>
          <w:b/>
          <w:bCs/>
          <w:sz w:val="22"/>
          <w:szCs w:val="22"/>
          <w:lang w:val="en-US"/>
        </w:rPr>
        <w:t>  </w:t>
      </w:r>
      <w:r w:rsidRPr="00230CED">
        <w:rPr>
          <w:rFonts w:ascii="Arial Narrow" w:hAnsi="Arial Narrow"/>
          <w:sz w:val="22"/>
          <w:szCs w:val="22"/>
          <w:lang w:val="en-US"/>
        </w:rPr>
        <w:t> </w:t>
      </w:r>
    </w:p>
    <w:p w:rsidRPr="00230CED" w:rsidR="00230CED" w:rsidP="00230CED" w:rsidRDefault="00230CED" w14:paraId="499DCCC1" w14:textId="77777777">
      <w:pPr>
        <w:spacing w:line="240" w:lineRule="auto"/>
        <w:rPr>
          <w:rFonts w:ascii="Arial Narrow" w:hAnsi="Arial Narrow"/>
          <w:sz w:val="22"/>
          <w:szCs w:val="22"/>
        </w:rPr>
      </w:pPr>
    </w:p>
    <w:sectPr w:rsidRPr="00230CED" w:rsidR="00230CED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32B" w:rsidP="00DC432B" w:rsidRDefault="00DC432B" w14:paraId="07BC2CCC" w14:textId="77777777">
      <w:pPr>
        <w:spacing w:after="0" w:line="240" w:lineRule="auto"/>
      </w:pPr>
      <w:r>
        <w:separator/>
      </w:r>
    </w:p>
  </w:endnote>
  <w:endnote w:type="continuationSeparator" w:id="0">
    <w:p w:rsidR="00DC432B" w:rsidP="00DC432B" w:rsidRDefault="00DC432B" w14:paraId="76DE71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32B" w:rsidP="00DC432B" w:rsidRDefault="00DC432B" w14:paraId="52E9B23D" w14:textId="77777777">
      <w:pPr>
        <w:spacing w:after="0" w:line="240" w:lineRule="auto"/>
      </w:pPr>
      <w:r>
        <w:separator/>
      </w:r>
    </w:p>
  </w:footnote>
  <w:footnote w:type="continuationSeparator" w:id="0">
    <w:p w:rsidR="00DC432B" w:rsidP="00DC432B" w:rsidRDefault="00DC432B" w14:paraId="2496BF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0CED" w:rsidP="00230CED" w:rsidRDefault="00230CED" w14:paraId="5FDFE9C8" w14:textId="6F88C1C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DEF8A" wp14:editId="0321E2F3">
          <wp:simplePos x="0" y="0"/>
          <wp:positionH relativeFrom="column">
            <wp:posOffset>1910189</wp:posOffset>
          </wp:positionH>
          <wp:positionV relativeFrom="paragraph">
            <wp:posOffset>-390856</wp:posOffset>
          </wp:positionV>
          <wp:extent cx="1926590" cy="847725"/>
          <wp:effectExtent l="0" t="0" r="0" b="9525"/>
          <wp:wrapTight wrapText="bothSides">
            <wp:wrapPolygon edited="0">
              <wp:start x="0" y="0"/>
              <wp:lineTo x="0" y="21357"/>
              <wp:lineTo x="21358" y="21357"/>
              <wp:lineTo x="21358" y="0"/>
              <wp:lineTo x="0" y="0"/>
            </wp:wrapPolygon>
          </wp:wrapTight>
          <wp:docPr id="684451978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51978" name="Picture 1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E8"/>
    <w:rsid w:val="00230CED"/>
    <w:rsid w:val="003C7AE8"/>
    <w:rsid w:val="00563F10"/>
    <w:rsid w:val="00685F88"/>
    <w:rsid w:val="00803C48"/>
    <w:rsid w:val="00A507B9"/>
    <w:rsid w:val="00DC432B"/>
    <w:rsid w:val="00F4665E"/>
    <w:rsid w:val="07129EC5"/>
    <w:rsid w:val="0D166E4B"/>
    <w:rsid w:val="0F3E2922"/>
    <w:rsid w:val="0F9872F9"/>
    <w:rsid w:val="176D2F7D"/>
    <w:rsid w:val="199AA509"/>
    <w:rsid w:val="24D55082"/>
    <w:rsid w:val="258086C9"/>
    <w:rsid w:val="280D5DA8"/>
    <w:rsid w:val="2B038510"/>
    <w:rsid w:val="34D4A08F"/>
    <w:rsid w:val="35D6F22E"/>
    <w:rsid w:val="38041DAB"/>
    <w:rsid w:val="4CC44F39"/>
    <w:rsid w:val="4D92B688"/>
    <w:rsid w:val="4E057022"/>
    <w:rsid w:val="4FC689CF"/>
    <w:rsid w:val="52CBC081"/>
    <w:rsid w:val="6F004B9F"/>
    <w:rsid w:val="70E4BD54"/>
    <w:rsid w:val="7AB1396B"/>
    <w:rsid w:val="7C0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F2729"/>
  <w15:chartTrackingRefBased/>
  <w15:docId w15:val="{D2B57626-7B76-47BB-999E-7D3724827A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A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A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7A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7A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7A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7A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7A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7A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7A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7A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7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A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7A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A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7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A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7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A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3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432B"/>
  </w:style>
  <w:style w:type="paragraph" w:styleId="Footer">
    <w:name w:val="footer"/>
    <w:basedOn w:val="Normal"/>
    <w:link w:val="FooterChar"/>
    <w:uiPriority w:val="99"/>
    <w:unhideWhenUsed/>
    <w:rsid w:val="00DC43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432B"/>
  </w:style>
  <w:style w:type="character" w:styleId="Hyperlink">
    <w:name w:val="Hyperlink"/>
    <w:basedOn w:val="DefaultParagraphFont"/>
    <w:uiPriority w:val="99"/>
    <w:unhideWhenUsed/>
    <w:rsid w:val="00230C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mailto:abah@endfgm.eu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abah@endfgm.eu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AEB717EB33344817DA10D177E84E5" ma:contentTypeVersion="18" ma:contentTypeDescription="Create a new document." ma:contentTypeScope="" ma:versionID="0a47c406f9dbbfff152f7e4890880cbe">
  <xsd:schema xmlns:xsd="http://www.w3.org/2001/XMLSchema" xmlns:xs="http://www.w3.org/2001/XMLSchema" xmlns:p="http://schemas.microsoft.com/office/2006/metadata/properties" xmlns:ns2="1c4caf37-ce13-482a-8a60-af376a726116" xmlns:ns3="c8958bff-16a1-470a-b768-ec3505529a46" targetNamespace="http://schemas.microsoft.com/office/2006/metadata/properties" ma:root="true" ma:fieldsID="19b9c41461e37b8a82816901d18c441d" ns2:_="" ns3:_="">
    <xsd:import namespace="1c4caf37-ce13-482a-8a60-af376a726116"/>
    <xsd:import namespace="c8958bff-16a1-470a-b768-ec3505529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af37-ce13-482a-8a60-af376a726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1c162b-60ae-4100-b3d6-b475aaf8f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8bff-16a1-470a-b768-ec3505529a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8c6ec7-b713-48ec-86cc-3598066e0e69}" ma:internalName="TaxCatchAll" ma:showField="CatchAllData" ma:web="c8958bff-16a1-470a-b768-ec3505529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caf37-ce13-482a-8a60-af376a726116">
      <Terms xmlns="http://schemas.microsoft.com/office/infopath/2007/PartnerControls"/>
    </lcf76f155ced4ddcb4097134ff3c332f>
    <TaxCatchAll xmlns="c8958bff-16a1-470a-b768-ec3505529a46" xsi:nil="true"/>
  </documentManagement>
</p:properties>
</file>

<file path=customXml/itemProps1.xml><?xml version="1.0" encoding="utf-8"?>
<ds:datastoreItem xmlns:ds="http://schemas.openxmlformats.org/officeDocument/2006/customXml" ds:itemID="{B86D3985-E477-47B8-97B2-313134EB3198}"/>
</file>

<file path=customXml/itemProps2.xml><?xml version="1.0" encoding="utf-8"?>
<ds:datastoreItem xmlns:ds="http://schemas.openxmlformats.org/officeDocument/2006/customXml" ds:itemID="{25C4F8F2-E0B9-4547-BC3F-AA0A57F97C04}"/>
</file>

<file path=customXml/itemProps3.xml><?xml version="1.0" encoding="utf-8"?>
<ds:datastoreItem xmlns:ds="http://schemas.openxmlformats.org/officeDocument/2006/customXml" ds:itemID="{B05A5420-9B65-425E-9F4F-F788A2288D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Nguena Kana</dc:creator>
  <keywords/>
  <dc:description/>
  <lastModifiedBy>Marianne Nguena Kana</lastModifiedBy>
  <revision>5</revision>
  <dcterms:created xsi:type="dcterms:W3CDTF">2025-12-08T22:46:00.0000000Z</dcterms:created>
  <dcterms:modified xsi:type="dcterms:W3CDTF">2025-12-09T15:13:06.4260871Z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0x0101004ABAEB717EB33344817DA10D177E84E5</vt:lpwstr>
  </property>
  <property fmtid="{D5CDD505-2E9C-101B-9397-08002B2CF9AE}" pid="3" name="MediaServiceImageTags">
    <vt:lpwstr/>
  </property>
</Properties>
</file>